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D6A3" w14:textId="595111A7" w:rsidR="00212897" w:rsidRPr="002C7A58" w:rsidRDefault="00212897" w:rsidP="00212897">
      <w:pPr>
        <w:pStyle w:val="Heading1"/>
        <w:jc w:val="center"/>
        <w:rPr>
          <w:lang w:val="en-GB"/>
        </w:rPr>
      </w:pPr>
      <w:r>
        <w:rPr>
          <w:lang w:val="en-GB"/>
        </w:rPr>
        <w:t xml:space="preserve">“Cops” </w:t>
      </w:r>
      <w:r w:rsidRPr="002C7A58">
        <w:rPr>
          <w:lang w:val="en-GB"/>
        </w:rPr>
        <w:t xml:space="preserve">– </w:t>
      </w:r>
      <w:proofErr w:type="spellStart"/>
      <w:r>
        <w:rPr>
          <w:lang w:val="en-GB"/>
        </w:rPr>
        <w:t>Kouk</w:t>
      </w:r>
      <w:proofErr w:type="spellEnd"/>
    </w:p>
    <w:p w14:paraId="7D713382" w14:textId="77777777" w:rsidR="00212897" w:rsidRPr="002C7A58" w:rsidRDefault="00212897" w:rsidP="00212897">
      <w:pPr>
        <w:jc w:val="center"/>
      </w:pPr>
      <w:r w:rsidRPr="002C7A58">
        <w:t>I just watched a brother die</w:t>
      </w:r>
    </w:p>
    <w:p w14:paraId="7AD1EBA6" w14:textId="77777777" w:rsidR="00212897" w:rsidRPr="002C7A58" w:rsidRDefault="00212897" w:rsidP="00212897">
      <w:pPr>
        <w:jc w:val="center"/>
      </w:pPr>
      <w:r w:rsidRPr="002C7A58">
        <w:t>With a cop on his neck</w:t>
      </w:r>
    </w:p>
    <w:p w14:paraId="624A2F05" w14:textId="77777777" w:rsidR="00212897" w:rsidRPr="002C7A58" w:rsidRDefault="00212897" w:rsidP="00212897">
      <w:pPr>
        <w:jc w:val="center"/>
      </w:pPr>
      <w:r w:rsidRPr="002C7A58">
        <w:t>His arms wide and flexed</w:t>
      </w:r>
    </w:p>
    <w:p w14:paraId="52FACC6D" w14:textId="77777777" w:rsidR="00212897" w:rsidRPr="002C7A58" w:rsidRDefault="00212897" w:rsidP="00212897">
      <w:pPr>
        <w:jc w:val="center"/>
      </w:pPr>
      <w:r w:rsidRPr="002C7A58">
        <w:t>Staring into his eyes, when he killed him with chest</w:t>
      </w:r>
    </w:p>
    <w:p w14:paraId="7A8143DE" w14:textId="77777777" w:rsidR="00212897" w:rsidRPr="002C7A58" w:rsidRDefault="00212897" w:rsidP="00212897">
      <w:pPr>
        <w:jc w:val="center"/>
      </w:pPr>
      <w:r w:rsidRPr="002C7A58">
        <w:t>No wonder they’re hated</w:t>
      </w:r>
    </w:p>
    <w:p w14:paraId="4C15866C" w14:textId="77777777" w:rsidR="00212897" w:rsidRPr="002C7A58" w:rsidRDefault="00212897" w:rsidP="00212897">
      <w:pPr>
        <w:jc w:val="center"/>
      </w:pPr>
      <w:r w:rsidRPr="002C7A58">
        <w:t>Supposed to protect</w:t>
      </w:r>
    </w:p>
    <w:p w14:paraId="70D2B0ED" w14:textId="77777777" w:rsidR="00212897" w:rsidRPr="002C7A58" w:rsidRDefault="00212897" w:rsidP="00212897">
      <w:pPr>
        <w:jc w:val="center"/>
      </w:pPr>
      <w:r w:rsidRPr="002C7A58">
        <w:t>He was there to inspect</w:t>
      </w:r>
    </w:p>
    <w:p w14:paraId="5DDA702D" w14:textId="77777777" w:rsidR="00212897" w:rsidRPr="002C7A58" w:rsidRDefault="00212897" w:rsidP="00212897">
      <w:pPr>
        <w:jc w:val="center"/>
      </w:pPr>
      <w:r w:rsidRPr="002C7A58">
        <w:t>Not take the life of the suspect</w:t>
      </w:r>
    </w:p>
    <w:p w14:paraId="200E66C2" w14:textId="77777777" w:rsidR="00212897" w:rsidRPr="002C7A58" w:rsidRDefault="00212897" w:rsidP="00212897">
      <w:pPr>
        <w:jc w:val="center"/>
      </w:pPr>
      <w:r w:rsidRPr="002C7A58">
        <w:t>Unless there’s danger, and it’s direct</w:t>
      </w:r>
    </w:p>
    <w:p w14:paraId="7DF45BCE" w14:textId="77777777" w:rsidR="004E077B" w:rsidRDefault="00212897" w:rsidP="00212897">
      <w:pPr>
        <w:jc w:val="center"/>
      </w:pPr>
      <w:r w:rsidRPr="002C7A58">
        <w:t>But this man was lying lifeless</w:t>
      </w:r>
    </w:p>
    <w:p w14:paraId="6388F658" w14:textId="3F0A01D0" w:rsidR="00212897" w:rsidRPr="002C7A58" w:rsidRDefault="00212897" w:rsidP="00212897">
      <w:pPr>
        <w:jc w:val="center"/>
      </w:pPr>
      <w:r w:rsidRPr="002C7A58">
        <w:t>That’s murder in effect</w:t>
      </w:r>
    </w:p>
    <w:p w14:paraId="185F6DF4" w14:textId="77777777" w:rsidR="00212897" w:rsidRPr="002C7A58" w:rsidRDefault="00212897" w:rsidP="00212897">
      <w:pPr>
        <w:jc w:val="center"/>
      </w:pPr>
      <w:r w:rsidRPr="002C7A58">
        <w:t>Police have no respect</w:t>
      </w:r>
    </w:p>
    <w:p w14:paraId="2009F745" w14:textId="77777777" w:rsidR="00212897" w:rsidRPr="002C7A58" w:rsidRDefault="00212897" w:rsidP="00212897">
      <w:pPr>
        <w:jc w:val="center"/>
      </w:pPr>
      <w:r w:rsidRPr="002C7A58">
        <w:t>Culling their people like a virus ready to infect</w:t>
      </w:r>
    </w:p>
    <w:p w14:paraId="395FCC70" w14:textId="77777777" w:rsidR="00212897" w:rsidRPr="002C7A58" w:rsidRDefault="00212897" w:rsidP="00212897">
      <w:pPr>
        <w:jc w:val="center"/>
      </w:pPr>
      <w:r w:rsidRPr="002C7A58">
        <w:t>To collect a check</w:t>
      </w:r>
    </w:p>
    <w:p w14:paraId="2B32AB46" w14:textId="77777777" w:rsidR="00212897" w:rsidRPr="002C7A58" w:rsidRDefault="00212897" w:rsidP="00212897">
      <w:pPr>
        <w:jc w:val="center"/>
      </w:pPr>
      <w:r w:rsidRPr="002C7A58">
        <w:t>They won’t pay reparations</w:t>
      </w:r>
    </w:p>
    <w:p w14:paraId="51E153F3" w14:textId="77777777" w:rsidR="00212897" w:rsidRPr="002C7A58" w:rsidRDefault="00212897" w:rsidP="00212897">
      <w:pPr>
        <w:jc w:val="center"/>
      </w:pPr>
      <w:r w:rsidRPr="002C7A58">
        <w:t>They’re coddled in their stations</w:t>
      </w:r>
    </w:p>
    <w:p w14:paraId="4C5E81F8" w14:textId="77777777" w:rsidR="00212897" w:rsidRPr="002C7A58" w:rsidRDefault="00212897" w:rsidP="00212897">
      <w:pPr>
        <w:jc w:val="center"/>
      </w:pPr>
      <w:r w:rsidRPr="002C7A58">
        <w:t>Ready to commit violations</w:t>
      </w:r>
    </w:p>
    <w:p w14:paraId="60ACE820" w14:textId="68B886AD" w:rsidR="00212897" w:rsidRPr="002C7A58" w:rsidRDefault="00212897" w:rsidP="00212897">
      <w:pPr>
        <w:jc w:val="center"/>
      </w:pPr>
      <w:r w:rsidRPr="002C7A58">
        <w:t xml:space="preserve">I stay praying for my </w:t>
      </w:r>
      <w:r w:rsidR="004E077B">
        <w:t>brothers</w:t>
      </w:r>
      <w:r w:rsidRPr="002C7A58">
        <w:t xml:space="preserve"> in the </w:t>
      </w:r>
      <w:r w:rsidR="004E077B">
        <w:t>S</w:t>
      </w:r>
      <w:r w:rsidRPr="002C7A58">
        <w:t>tates</w:t>
      </w:r>
    </w:p>
    <w:p w14:paraId="6451F614" w14:textId="77777777" w:rsidR="00212897" w:rsidRPr="002C7A58" w:rsidRDefault="00212897" w:rsidP="00212897">
      <w:pPr>
        <w:jc w:val="center"/>
      </w:pPr>
      <w:r w:rsidRPr="002C7A58">
        <w:t>Cause you can tell their pain is real and their lights are fading</w:t>
      </w:r>
    </w:p>
    <w:p w14:paraId="375A5108" w14:textId="77777777" w:rsidR="00212897" w:rsidRPr="002C7A58" w:rsidRDefault="00212897" w:rsidP="00212897">
      <w:pPr>
        <w:jc w:val="center"/>
      </w:pPr>
      <w:r w:rsidRPr="002C7A58">
        <w:t>That’s another black dad in the morgue before his child’s graduation</w:t>
      </w:r>
    </w:p>
    <w:p w14:paraId="1EE36BBC" w14:textId="77777777" w:rsidR="00212897" w:rsidRPr="002C7A58" w:rsidRDefault="00212897" w:rsidP="00212897">
      <w:pPr>
        <w:jc w:val="center"/>
      </w:pPr>
      <w:r w:rsidRPr="002C7A58">
        <w:t>Their lives don’t matter more and that’s not what they’re saying</w:t>
      </w:r>
    </w:p>
    <w:p w14:paraId="15A8DE3F" w14:textId="77777777" w:rsidR="00212897" w:rsidRPr="002C7A58" w:rsidRDefault="00212897" w:rsidP="00212897">
      <w:pPr>
        <w:jc w:val="center"/>
      </w:pPr>
      <w:r w:rsidRPr="002C7A58">
        <w:t>They just want to be safe in the streets where their kids are playing</w:t>
      </w:r>
    </w:p>
    <w:p w14:paraId="0A62CD4A" w14:textId="46452F7D" w:rsidR="00212897" w:rsidRPr="002C7A58" w:rsidRDefault="00212897" w:rsidP="00212897">
      <w:pPr>
        <w:jc w:val="center"/>
      </w:pPr>
      <w:r w:rsidRPr="002C7A58">
        <w:t xml:space="preserve">So, understand the </w:t>
      </w:r>
      <w:r w:rsidR="00CD12E9">
        <w:t>pent-up</w:t>
      </w:r>
      <w:r w:rsidRPr="002C7A58">
        <w:t xml:space="preserve"> frustrations</w:t>
      </w:r>
    </w:p>
    <w:p w14:paraId="0B6A3E6B" w14:textId="77777777" w:rsidR="00212897" w:rsidRPr="002C7A58" w:rsidRDefault="00212897" w:rsidP="00212897">
      <w:pPr>
        <w:jc w:val="center"/>
      </w:pPr>
      <w:r w:rsidRPr="002C7A58">
        <w:t>Cause a black man at twenty years old is twice as likely to be taken</w:t>
      </w:r>
    </w:p>
    <w:p w14:paraId="05E93AA2" w14:textId="77777777" w:rsidR="00212897" w:rsidRPr="002C7A58" w:rsidRDefault="00212897" w:rsidP="00212897">
      <w:pPr>
        <w:jc w:val="center"/>
      </w:pPr>
      <w:r w:rsidRPr="002C7A58">
        <w:t xml:space="preserve">So, before we heal I </w:t>
      </w:r>
      <w:proofErr w:type="spellStart"/>
      <w:r w:rsidRPr="002C7A58">
        <w:t>wanna</w:t>
      </w:r>
      <w:proofErr w:type="spellEnd"/>
      <w:r w:rsidRPr="002C7A58">
        <w:t xml:space="preserve"> hear appreciation</w:t>
      </w:r>
    </w:p>
    <w:p w14:paraId="5F7B0F53" w14:textId="77777777" w:rsidR="00212897" w:rsidRPr="002C7A58" w:rsidRDefault="00212897" w:rsidP="00212897">
      <w:pPr>
        <w:jc w:val="center"/>
      </w:pPr>
      <w:r w:rsidRPr="002C7A58">
        <w:t>Cause we know that all lives matter</w:t>
      </w:r>
    </w:p>
    <w:p w14:paraId="0F07BF05" w14:textId="77777777" w:rsidR="00212897" w:rsidRPr="002C7A58" w:rsidRDefault="00212897" w:rsidP="00212897">
      <w:pPr>
        <w:jc w:val="center"/>
      </w:pPr>
      <w:r w:rsidRPr="002C7A58">
        <w:t>But it’s their lives that keep getting ravaged by government organisations</w:t>
      </w:r>
    </w:p>
    <w:p w14:paraId="3737CA74" w14:textId="77777777" w:rsidR="00212897" w:rsidRPr="002C7A58" w:rsidRDefault="00212897" w:rsidP="00212897">
      <w:pPr>
        <w:jc w:val="center"/>
      </w:pPr>
      <w:r w:rsidRPr="002C7A58">
        <w:t>So cut the shit and the obvious stating</w:t>
      </w:r>
    </w:p>
    <w:p w14:paraId="725EA159" w14:textId="77777777" w:rsidR="00212897" w:rsidRPr="002C7A58" w:rsidRDefault="00212897" w:rsidP="00212897">
      <w:pPr>
        <w:jc w:val="center"/>
      </w:pPr>
      <w:r w:rsidRPr="002C7A58">
        <w:t>Creating a system designed to keep them failing</w:t>
      </w:r>
    </w:p>
    <w:p w14:paraId="3360D209" w14:textId="77777777" w:rsidR="00212897" w:rsidRPr="002C7A58" w:rsidRDefault="00212897" w:rsidP="00212897">
      <w:pPr>
        <w:jc w:val="center"/>
      </w:pPr>
      <w:r w:rsidRPr="002C7A58">
        <w:t>Creating a conflict with race baiting</w:t>
      </w:r>
    </w:p>
    <w:p w14:paraId="2466831B" w14:textId="77777777" w:rsidR="00212897" w:rsidRPr="002C7A58" w:rsidRDefault="00212897" w:rsidP="00212897">
      <w:pPr>
        <w:jc w:val="center"/>
      </w:pPr>
      <w:r w:rsidRPr="002C7A58">
        <w:t>Economy’s trailing</w:t>
      </w:r>
    </w:p>
    <w:p w14:paraId="0BC06280" w14:textId="77777777" w:rsidR="00212897" w:rsidRPr="002C7A58" w:rsidRDefault="00212897" w:rsidP="00212897">
      <w:pPr>
        <w:jc w:val="center"/>
      </w:pPr>
      <w:r w:rsidRPr="002C7A58">
        <w:t>Bare clowns getting elevation</w:t>
      </w:r>
    </w:p>
    <w:p w14:paraId="6E8F8B1C" w14:textId="77777777" w:rsidR="00212897" w:rsidRPr="002C7A58" w:rsidRDefault="00212897" w:rsidP="00212897">
      <w:pPr>
        <w:jc w:val="center"/>
      </w:pPr>
      <w:r w:rsidRPr="002C7A58">
        <w:t>Police shoot with elation</w:t>
      </w:r>
    </w:p>
    <w:p w14:paraId="13D89D5F" w14:textId="77777777" w:rsidR="00212897" w:rsidRPr="002C7A58" w:rsidRDefault="00212897" w:rsidP="00212897">
      <w:pPr>
        <w:jc w:val="center"/>
      </w:pPr>
      <w:r w:rsidRPr="002C7A58">
        <w:t>White man shoots, he’s mistaken</w:t>
      </w:r>
    </w:p>
    <w:p w14:paraId="781A0413" w14:textId="77777777" w:rsidR="00212897" w:rsidRPr="002C7A58" w:rsidRDefault="00212897" w:rsidP="00212897">
      <w:pPr>
        <w:jc w:val="center"/>
      </w:pPr>
      <w:r w:rsidRPr="002C7A58">
        <w:t>But a black man who commits fraud or goes for a jog can be shot without contemplation</w:t>
      </w:r>
    </w:p>
    <w:p w14:paraId="21763E4F" w14:textId="77777777" w:rsidR="00212897" w:rsidRDefault="00212897" w:rsidP="00212897">
      <w:pPr>
        <w:jc w:val="center"/>
      </w:pPr>
    </w:p>
    <w:p w14:paraId="6C443270" w14:textId="77777777" w:rsidR="00212897" w:rsidRDefault="00212897" w:rsidP="00212897">
      <w:pPr>
        <w:jc w:val="center"/>
      </w:pPr>
    </w:p>
    <w:p w14:paraId="077999EC" w14:textId="77777777" w:rsidR="00212897" w:rsidRDefault="00212897" w:rsidP="00212897">
      <w:pPr>
        <w:jc w:val="center"/>
      </w:pPr>
    </w:p>
    <w:p w14:paraId="6B8D3F9F" w14:textId="77777777" w:rsidR="00212897" w:rsidRDefault="00212897" w:rsidP="00212897">
      <w:pPr>
        <w:jc w:val="center"/>
      </w:pPr>
    </w:p>
    <w:p w14:paraId="2573FFC3" w14:textId="77777777" w:rsidR="00212897" w:rsidRDefault="00212897" w:rsidP="00212897">
      <w:pPr>
        <w:jc w:val="center"/>
      </w:pPr>
    </w:p>
    <w:p w14:paraId="191B4072" w14:textId="24CE9D44" w:rsidR="00212897" w:rsidRPr="002C7A58" w:rsidRDefault="00212897" w:rsidP="00212897">
      <w:pPr>
        <w:jc w:val="center"/>
      </w:pPr>
      <w:r w:rsidRPr="002C7A58">
        <w:t>Man, I’m sick of this shit, I’m sick of this nation</w:t>
      </w:r>
    </w:p>
    <w:p w14:paraId="45840C7D" w14:textId="77777777" w:rsidR="00212897" w:rsidRPr="002C7A58" w:rsidRDefault="00212897" w:rsidP="00212897">
      <w:pPr>
        <w:jc w:val="center"/>
      </w:pPr>
      <w:r w:rsidRPr="002C7A58">
        <w:t>It’s never been great, it was built on enslavement</w:t>
      </w:r>
    </w:p>
    <w:p w14:paraId="75DFDE4A" w14:textId="77777777" w:rsidR="00212897" w:rsidRPr="002C7A58" w:rsidRDefault="00212897" w:rsidP="00212897">
      <w:pPr>
        <w:jc w:val="center"/>
      </w:pPr>
      <w:r w:rsidRPr="002C7A58">
        <w:t>And it’s got me racking my brain</w:t>
      </w:r>
    </w:p>
    <w:p w14:paraId="285FB6A5" w14:textId="77777777" w:rsidR="00212897" w:rsidRPr="002C7A58" w:rsidRDefault="00212897" w:rsidP="00212897">
      <w:pPr>
        <w:jc w:val="center"/>
      </w:pPr>
      <w:r w:rsidRPr="002C7A58">
        <w:t>Because we across the world, me, my family, my friends could be treated the same</w:t>
      </w:r>
    </w:p>
    <w:p w14:paraId="7AEE91DC" w14:textId="77777777" w:rsidR="00212897" w:rsidRPr="002C7A58" w:rsidRDefault="00212897" w:rsidP="00212897">
      <w:pPr>
        <w:jc w:val="center"/>
      </w:pPr>
      <w:r w:rsidRPr="002C7A58">
        <w:t>Killed for a colour</w:t>
      </w:r>
    </w:p>
    <w:p w14:paraId="2D5E8E6C" w14:textId="77777777" w:rsidR="00212897" w:rsidRPr="002C7A58" w:rsidRDefault="00212897" w:rsidP="00212897">
      <w:pPr>
        <w:jc w:val="center"/>
      </w:pPr>
      <w:r w:rsidRPr="002C7A58">
        <w:t>Killed for a game</w:t>
      </w:r>
    </w:p>
    <w:p w14:paraId="1F8A957C" w14:textId="77777777" w:rsidR="00212897" w:rsidRPr="002C7A58" w:rsidRDefault="00212897" w:rsidP="00212897">
      <w:pPr>
        <w:jc w:val="center"/>
      </w:pPr>
      <w:r w:rsidRPr="002C7A58">
        <w:t>Cause when the boys in blue shoot, they don’t shoot to maim</w:t>
      </w:r>
    </w:p>
    <w:p w14:paraId="22957E21" w14:textId="77777777" w:rsidR="00212897" w:rsidRPr="002C7A58" w:rsidRDefault="00212897" w:rsidP="00212897">
      <w:pPr>
        <w:jc w:val="center"/>
      </w:pPr>
      <w:r w:rsidRPr="002C7A58">
        <w:t>Shoot to kill</w:t>
      </w:r>
    </w:p>
    <w:p w14:paraId="5C1487C9" w14:textId="77777777" w:rsidR="00212897" w:rsidRPr="002C7A58" w:rsidRDefault="00212897" w:rsidP="00212897">
      <w:pPr>
        <w:jc w:val="center"/>
      </w:pPr>
      <w:r w:rsidRPr="002C7A58">
        <w:t>Life turned to a stain</w:t>
      </w:r>
    </w:p>
    <w:p w14:paraId="1AAA1505" w14:textId="77777777" w:rsidR="00212897" w:rsidRPr="002C7A58" w:rsidRDefault="00212897" w:rsidP="00212897">
      <w:pPr>
        <w:jc w:val="center"/>
      </w:pPr>
      <w:r w:rsidRPr="002C7A58">
        <w:t>The pain echoes through my screen time and time again</w:t>
      </w:r>
    </w:p>
    <w:p w14:paraId="09F522FB" w14:textId="77777777" w:rsidR="00212897" w:rsidRPr="002C7A58" w:rsidRDefault="00212897" w:rsidP="00212897">
      <w:pPr>
        <w:jc w:val="center"/>
      </w:pPr>
      <w:r w:rsidRPr="002C7A58">
        <w:t>While I can’t do nothing but be driven insane</w:t>
      </w:r>
    </w:p>
    <w:p w14:paraId="1C4BB993" w14:textId="77777777" w:rsidR="00212897" w:rsidRPr="002C7A58" w:rsidRDefault="00212897" w:rsidP="00212897">
      <w:pPr>
        <w:jc w:val="center"/>
      </w:pPr>
      <w:r w:rsidRPr="002C7A58">
        <w:t>By the lack of compassion</w:t>
      </w:r>
    </w:p>
    <w:p w14:paraId="201AED55" w14:textId="77777777" w:rsidR="00212897" w:rsidRPr="002C7A58" w:rsidRDefault="00212897" w:rsidP="00212897">
      <w:pPr>
        <w:jc w:val="center"/>
      </w:pPr>
      <w:r w:rsidRPr="002C7A58">
        <w:t>The lack of disdain</w:t>
      </w:r>
    </w:p>
    <w:p w14:paraId="440FA0CF" w14:textId="77777777" w:rsidR="00212897" w:rsidRPr="002C7A58" w:rsidRDefault="00212897" w:rsidP="00212897">
      <w:pPr>
        <w:jc w:val="center"/>
      </w:pPr>
      <w:r w:rsidRPr="002C7A58">
        <w:t>Towards these pitiful men wearing badges of shame</w:t>
      </w:r>
    </w:p>
    <w:p w14:paraId="2698F141" w14:textId="77777777" w:rsidR="00212897" w:rsidRPr="002C7A58" w:rsidRDefault="00212897" w:rsidP="00212897">
      <w:pPr>
        <w:jc w:val="center"/>
      </w:pPr>
      <w:r w:rsidRPr="002C7A58">
        <w:t>It’s got me wanting to blow up or pour blood down drains</w:t>
      </w:r>
    </w:p>
    <w:p w14:paraId="546C0C1A" w14:textId="77777777" w:rsidR="00212897" w:rsidRPr="002C7A58" w:rsidRDefault="00212897" w:rsidP="00212897">
      <w:pPr>
        <w:jc w:val="center"/>
      </w:pPr>
      <w:r w:rsidRPr="002C7A58">
        <w:t>But if I do, I’m just as bad as them</w:t>
      </w:r>
    </w:p>
    <w:p w14:paraId="501911D8" w14:textId="77777777" w:rsidR="00212897" w:rsidRPr="002C7A58" w:rsidRDefault="00212897" w:rsidP="00212897">
      <w:pPr>
        <w:jc w:val="center"/>
      </w:pPr>
      <w:r w:rsidRPr="002C7A58">
        <w:t>So, my skin gets thicker</w:t>
      </w:r>
    </w:p>
    <w:p w14:paraId="6CCE617C" w14:textId="77777777" w:rsidR="00212897" w:rsidRPr="002C7A58" w:rsidRDefault="00212897" w:rsidP="00212897">
      <w:pPr>
        <w:jc w:val="center"/>
      </w:pPr>
      <w:r w:rsidRPr="002C7A58">
        <w:t>As these lames argue and bicker</w:t>
      </w:r>
    </w:p>
    <w:p w14:paraId="447EBFF7" w14:textId="77777777" w:rsidR="00212897" w:rsidRPr="002C7A58" w:rsidRDefault="00212897" w:rsidP="00212897">
      <w:pPr>
        <w:jc w:val="center"/>
      </w:pPr>
      <w:r w:rsidRPr="002C7A58">
        <w:t>Which hashtag to use</w:t>
      </w:r>
    </w:p>
    <w:p w14:paraId="4D97528D" w14:textId="77777777" w:rsidR="00212897" w:rsidRPr="002C7A58" w:rsidRDefault="00212897" w:rsidP="00212897">
      <w:pPr>
        <w:jc w:val="center"/>
      </w:pPr>
      <w:r w:rsidRPr="002C7A58">
        <w:t>There’s KKK out here shooting at-</w:t>
      </w:r>
    </w:p>
    <w:p w14:paraId="4146D3AC" w14:textId="77777777" w:rsidR="00212897" w:rsidRPr="002C7A58" w:rsidRDefault="00212897" w:rsidP="00212897">
      <w:pPr>
        <w:jc w:val="center"/>
      </w:pPr>
      <w:r w:rsidRPr="002C7A58">
        <w:t>I use a hard R for our martyrs</w:t>
      </w:r>
    </w:p>
    <w:p w14:paraId="55334F44" w14:textId="77777777" w:rsidR="00212897" w:rsidRPr="002C7A58" w:rsidRDefault="00212897" w:rsidP="00212897">
      <w:pPr>
        <w:jc w:val="center"/>
      </w:pPr>
      <w:r w:rsidRPr="002C7A58">
        <w:t>Cause we need to push harder</w:t>
      </w:r>
    </w:p>
    <w:p w14:paraId="2C74BF1E" w14:textId="77777777" w:rsidR="00212897" w:rsidRPr="002C7A58" w:rsidRDefault="00212897" w:rsidP="00212897">
      <w:pPr>
        <w:jc w:val="center"/>
      </w:pPr>
      <w:r w:rsidRPr="002C7A58">
        <w:t>We got fathers becoming figures</w:t>
      </w:r>
    </w:p>
    <w:p w14:paraId="1AE8ADB8" w14:textId="4E66F28C" w:rsidR="00212897" w:rsidRPr="002C7A58" w:rsidRDefault="00212897" w:rsidP="00212897">
      <w:pPr>
        <w:jc w:val="center"/>
        <w:rPr>
          <w:rFonts w:cs="Arial"/>
          <w:bCs/>
        </w:rPr>
      </w:pPr>
      <w:r w:rsidRPr="002C7A58">
        <w:t>So now we’re lacking father figures</w:t>
      </w:r>
    </w:p>
    <w:p w14:paraId="3BDA9170" w14:textId="77777777" w:rsidR="005934D3" w:rsidRDefault="005934D3" w:rsidP="00212897">
      <w:pPr>
        <w:jc w:val="center"/>
      </w:pPr>
    </w:p>
    <w:sectPr w:rsidR="005934D3" w:rsidSect="0021289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47AA" w14:textId="77777777" w:rsidR="00AF022B" w:rsidRDefault="00AF022B" w:rsidP="00212897">
      <w:r>
        <w:separator/>
      </w:r>
    </w:p>
  </w:endnote>
  <w:endnote w:type="continuationSeparator" w:id="0">
    <w:p w14:paraId="6ABF598E" w14:textId="77777777" w:rsidR="00AF022B" w:rsidRDefault="00AF022B" w:rsidP="0021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653A" w14:textId="383F1114" w:rsidR="00212897" w:rsidRPr="00CD12E9" w:rsidRDefault="00CD12E9" w:rsidP="00212897">
    <w:pPr>
      <w:rPr>
        <w:sz w:val="20"/>
        <w:szCs w:val="20"/>
        <w:lang w:val="en-US"/>
      </w:rPr>
    </w:pPr>
    <w:r w:rsidRPr="00CD12E9">
      <w:rPr>
        <w:sz w:val="20"/>
        <w:szCs w:val="20"/>
        <w:lang w:val="en-US"/>
      </w:rPr>
      <w:t>Poem used here with the permission of the author</w:t>
    </w:r>
    <w:r w:rsidR="00212897" w:rsidRPr="00CD12E9">
      <w:rPr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9EA0" w14:textId="77777777" w:rsidR="00AF022B" w:rsidRDefault="00AF022B" w:rsidP="00212897">
      <w:r>
        <w:separator/>
      </w:r>
    </w:p>
  </w:footnote>
  <w:footnote w:type="continuationSeparator" w:id="0">
    <w:p w14:paraId="0D6C77F8" w14:textId="77777777" w:rsidR="00AF022B" w:rsidRDefault="00AF022B" w:rsidP="0021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E40" w14:textId="365BD370" w:rsidR="00212897" w:rsidRPr="00212897" w:rsidRDefault="00212897">
    <w:pPr>
      <w:pStyle w:val="Header"/>
      <w:rPr>
        <w:lang w:val="de-DE"/>
      </w:rPr>
    </w:pPr>
    <w:r>
      <w:rPr>
        <w:lang w:val="de-DE"/>
      </w:rPr>
      <w:t xml:space="preserve">Name: </w:t>
    </w:r>
    <w:r>
      <w:rPr>
        <w:lang w:val="de-DE"/>
      </w:rPr>
      <w:tab/>
    </w:r>
    <w:r w:rsidR="00934003">
      <w:rPr>
        <w:lang w:val="de-DE"/>
      </w:rPr>
      <w:tab/>
    </w:r>
    <w:r>
      <w:rPr>
        <w:lang w:val="de-DE"/>
      </w:rPr>
      <w:t>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7"/>
    <w:rsid w:val="00212897"/>
    <w:rsid w:val="003B4D6A"/>
    <w:rsid w:val="004E077B"/>
    <w:rsid w:val="0058651F"/>
    <w:rsid w:val="005934D3"/>
    <w:rsid w:val="00934003"/>
    <w:rsid w:val="009D672B"/>
    <w:rsid w:val="00AF022B"/>
    <w:rsid w:val="00BC0E39"/>
    <w:rsid w:val="00C44D5C"/>
    <w:rsid w:val="00C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DBB365"/>
  <w15:chartTrackingRefBased/>
  <w15:docId w15:val="{C86ED39D-7057-4C32-AAEE-D48687DF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97"/>
    <w:pPr>
      <w:spacing w:after="0" w:line="240" w:lineRule="auto"/>
    </w:pPr>
    <w:rPr>
      <w:rFonts w:ascii="Arial" w:eastAsia="Cambria" w:hAnsi="Arial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8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8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8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8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8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8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8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8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89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89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897"/>
    <w:rPr>
      <w:rFonts w:eastAsiaTheme="majorEastAsia" w:cstheme="majorBidi"/>
      <w:color w:val="0F4761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897"/>
    <w:rPr>
      <w:rFonts w:eastAsiaTheme="majorEastAsia" w:cstheme="majorBidi"/>
      <w:i/>
      <w:iCs/>
      <w:color w:val="0F4761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897"/>
    <w:rPr>
      <w:rFonts w:eastAsiaTheme="majorEastAsia" w:cstheme="majorBidi"/>
      <w:color w:val="0F4761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897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897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897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897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212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2897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8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2897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2128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2897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uiPriority w:val="34"/>
    <w:qFormat/>
    <w:rsid w:val="002128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2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897"/>
    <w:rPr>
      <w:i/>
      <w:iCs/>
      <w:color w:val="0F4761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2128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2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897"/>
    <w:rPr>
      <w:rFonts w:ascii="Arial" w:eastAsia="Cambria" w:hAnsi="Arial" w:cs="Times New Roman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2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897"/>
    <w:rPr>
      <w:rFonts w:ascii="Arial" w:eastAsia="Cambria" w:hAnsi="Arial" w:cs="Times New Roman"/>
      <w:kern w:val="0"/>
      <w:sz w:val="22"/>
      <w:szCs w:val="22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12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>Universitaet Wien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Palzer</dc:creator>
  <cp:keywords/>
  <dc:description/>
  <cp:lastModifiedBy>Claire Palzer</cp:lastModifiedBy>
  <cp:revision>2</cp:revision>
  <dcterms:created xsi:type="dcterms:W3CDTF">2026-03-23T10:57:00Z</dcterms:created>
  <dcterms:modified xsi:type="dcterms:W3CDTF">2026-03-23T10:57:00Z</dcterms:modified>
</cp:coreProperties>
</file>